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FB000" w14:textId="7A9593CB" w:rsidR="009D42FE" w:rsidRDefault="009D42FE" w:rsidP="005315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42F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67D8BA3" wp14:editId="4C52F311">
            <wp:extent cx="6801176" cy="961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172" cy="961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7"/>
        <w:gridCol w:w="1701"/>
        <w:gridCol w:w="2693"/>
        <w:gridCol w:w="1559"/>
      </w:tblGrid>
      <w:tr w:rsidR="007601DE" w:rsidRPr="0053154B" w14:paraId="41CFEFD4" w14:textId="77777777" w:rsidTr="009E0C18">
        <w:trPr>
          <w:trHeight w:val="41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308E" w14:textId="77777777" w:rsidR="007601DE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среди групп по ПДД «Книжка малышка»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A4E7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32B8" w14:textId="77777777" w:rsidR="007601DE" w:rsidRPr="0053154B" w:rsidRDefault="00A15F38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51E09FE6" w14:textId="77777777" w:rsidR="00F75453" w:rsidRPr="0053154B" w:rsidRDefault="00F75453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1957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4EE4A04D" w14:textId="77777777" w:rsidTr="009E0C18">
        <w:trPr>
          <w:trHeight w:val="25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6DF5" w14:textId="77777777" w:rsidR="007601DE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«Система работы по ПДД»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36F5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1E82" w14:textId="77777777" w:rsidR="007601DE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4256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29636BE4" w14:textId="77777777" w:rsidTr="009E0C18">
        <w:trPr>
          <w:trHeight w:val="24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999E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Обновление и дополнение сюжетно-ролевых игр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0E9A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F960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79AC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7CB99F94" w14:textId="77777777" w:rsidTr="009E0C18">
        <w:trPr>
          <w:trHeight w:val="24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CA57" w14:textId="77777777" w:rsidR="007601DE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Тестирование педагогов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5482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BE17" w14:textId="77777777" w:rsidR="007601DE" w:rsidRPr="0053154B" w:rsidRDefault="00A15F38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6168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7402C92C" w14:textId="77777777" w:rsidTr="009E0C18">
        <w:trPr>
          <w:trHeight w:val="24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F7EF" w14:textId="77777777" w:rsidR="002B73BB" w:rsidRPr="0053154B" w:rsidRDefault="002B73BB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Обобщение опыта по ПДД с педагогами.</w:t>
            </w:r>
          </w:p>
          <w:p w14:paraId="49D37FBD" w14:textId="77777777" w:rsidR="007601DE" w:rsidRPr="0053154B" w:rsidRDefault="002B73BB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 работы по организации обучения детей БДД в </w:t>
            </w:r>
            <w:r w:rsidR="00F75453" w:rsidRPr="0053154B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4F80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B32B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7860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5614C692" w14:textId="77777777" w:rsidTr="009E0C18">
        <w:trPr>
          <w:trHeight w:val="24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9612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Подготовка атрибутов для транспортной площадки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F864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1BF3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0A6D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20A43443" w14:textId="77777777" w:rsidTr="009E0C18">
        <w:trPr>
          <w:trHeight w:val="24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BA1C" w14:textId="77777777" w:rsidR="007601DE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 «Работа педагога по формированию у детей знаний по безопасности дорожного движения»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B3AA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A15F38" w:rsidRPr="0053154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6563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5EA1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F38" w:rsidRPr="0053154B" w14:paraId="22CF51B5" w14:textId="77777777" w:rsidTr="009E0C18">
        <w:trPr>
          <w:trHeight w:val="24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A5DC" w14:textId="77777777" w:rsidR="00A15F38" w:rsidRPr="0053154B" w:rsidRDefault="00A15F38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Организация досугов и развлечений</w:t>
            </w:r>
          </w:p>
          <w:p w14:paraId="7A68D99C" w14:textId="77777777" w:rsidR="00A15F38" w:rsidRPr="0053154B" w:rsidRDefault="00A15F38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по закреплению знаний детьми правил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3D12" w14:textId="77777777" w:rsidR="00A15F38" w:rsidRPr="0053154B" w:rsidRDefault="00A15F38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97B5" w14:textId="77777777" w:rsidR="00A15F38" w:rsidRPr="0053154B" w:rsidRDefault="00A15F38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14:paraId="2B08CF20" w14:textId="77777777" w:rsidR="00A15F38" w:rsidRPr="0053154B" w:rsidRDefault="00A15F38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0BFEC656" w14:textId="77777777" w:rsidR="00A15F38" w:rsidRPr="0053154B" w:rsidRDefault="00A15F38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старших и</w:t>
            </w:r>
          </w:p>
          <w:p w14:paraId="480B7E33" w14:textId="77777777" w:rsidR="00A15F38" w:rsidRPr="0053154B" w:rsidRDefault="00A15F38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подготовительных</w:t>
            </w:r>
          </w:p>
          <w:p w14:paraId="7BF543C3" w14:textId="77777777" w:rsidR="00A15F38" w:rsidRPr="0053154B" w:rsidRDefault="00A15F38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к школе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9CDC" w14:textId="77777777" w:rsidR="00A15F38" w:rsidRPr="0053154B" w:rsidRDefault="00A15F38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09A" w:rsidRPr="0053154B" w14:paraId="71437C9D" w14:textId="77777777" w:rsidTr="009E0C18">
        <w:trPr>
          <w:trHeight w:val="24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3F8F" w14:textId="77777777" w:rsidR="00D1609A" w:rsidRPr="0053154B" w:rsidRDefault="00D1609A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Участие в профилактических мероприятиях, в акциях «Декады дорожной безопасности детей», проводимых МРЭО ГИБДД г. Кропоткин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0A45" w14:textId="77777777" w:rsidR="00D1609A" w:rsidRPr="0053154B" w:rsidRDefault="00D1609A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D12E" w14:textId="77777777" w:rsidR="00D1609A" w:rsidRPr="0053154B" w:rsidRDefault="00D1609A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14:paraId="2FC4C2EE" w14:textId="77777777" w:rsidR="00D1609A" w:rsidRPr="0053154B" w:rsidRDefault="00D1609A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  <w:p w14:paraId="2A76E98C" w14:textId="77777777" w:rsidR="00D1609A" w:rsidRPr="0053154B" w:rsidRDefault="00D1609A" w:rsidP="005315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6578" w14:textId="77777777" w:rsidR="00D1609A" w:rsidRPr="0053154B" w:rsidRDefault="00D1609A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55030139" w14:textId="77777777" w:rsidTr="009E0C18">
        <w:trPr>
          <w:trHeight w:val="24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92F0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Конкурс уголков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DD6D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A15F38" w:rsidRPr="0053154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6914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ECDF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7A7BF923" w14:textId="77777777" w:rsidTr="009E0C18">
        <w:trPr>
          <w:trHeight w:val="71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DC38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Приобретение настольно – печатных игр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3B7D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2105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AB42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47F6E547" w14:textId="77777777" w:rsidTr="009E0C18">
        <w:trPr>
          <w:trHeight w:val="49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9EB7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за организацией работы на транспортной площадке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94A5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4055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B94F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C6A138" w14:textId="77777777" w:rsidR="006C018E" w:rsidRPr="0053154B" w:rsidRDefault="006C018E" w:rsidP="005315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23C5AD" w14:textId="77777777" w:rsidR="00F8363A" w:rsidRPr="0053154B" w:rsidRDefault="00F8363A" w:rsidP="005315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6339A4" w14:textId="77777777" w:rsidR="00E62B19" w:rsidRPr="0053154B" w:rsidRDefault="00F8363A" w:rsidP="0053154B">
      <w:pPr>
        <w:pStyle w:val="2"/>
        <w:rPr>
          <w:sz w:val="24"/>
        </w:rPr>
      </w:pPr>
      <w:r w:rsidRPr="0053154B">
        <w:rPr>
          <w:sz w:val="24"/>
        </w:rPr>
        <w:t>Работа с детьми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7"/>
        <w:gridCol w:w="1701"/>
        <w:gridCol w:w="2693"/>
        <w:gridCol w:w="1559"/>
      </w:tblGrid>
      <w:tr w:rsidR="007601DE" w:rsidRPr="0053154B" w14:paraId="4A2A9576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2078" w14:textId="77777777" w:rsidR="007601DE" w:rsidRPr="0053154B" w:rsidRDefault="007601DE" w:rsidP="0053154B">
            <w:pPr>
              <w:pStyle w:val="1"/>
              <w:rPr>
                <w:i w:val="0"/>
                <w:sz w:val="24"/>
              </w:rPr>
            </w:pPr>
            <w:r w:rsidRPr="0053154B">
              <w:rPr>
                <w:i w:val="0"/>
                <w:sz w:val="24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77E7" w14:textId="77777777" w:rsidR="007601DE" w:rsidRPr="0053154B" w:rsidRDefault="007601DE" w:rsidP="005315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5D0BB" w14:textId="77777777" w:rsidR="007601DE" w:rsidRPr="0053154B" w:rsidRDefault="007601DE" w:rsidP="005315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5A6B" w14:textId="77777777" w:rsidR="007601DE" w:rsidRPr="0053154B" w:rsidRDefault="007601DE" w:rsidP="005315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исполнении</w:t>
            </w:r>
          </w:p>
        </w:tc>
      </w:tr>
      <w:tr w:rsidR="007601DE" w:rsidRPr="0053154B" w14:paraId="1C2CEF91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9A7F" w14:textId="77777777" w:rsidR="00F75453" w:rsidRPr="0053154B" w:rsidRDefault="00F75453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Целевые прогулки</w:t>
            </w:r>
            <w:r w:rsidR="005E066B" w:rsidRPr="00531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066B" w:rsidRPr="0053154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по ПДД</w:t>
            </w:r>
          </w:p>
          <w:p w14:paraId="5197D0AE" w14:textId="77777777" w:rsidR="007601DE" w:rsidRPr="0053154B" w:rsidRDefault="007601DE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752F" w14:textId="77777777" w:rsidR="007601DE" w:rsidRPr="0053154B" w:rsidRDefault="00BF03B4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5AFA" w14:textId="77777777" w:rsidR="007601DE" w:rsidRPr="0053154B" w:rsidRDefault="007601DE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E68F" w14:textId="77777777" w:rsidR="007601DE" w:rsidRPr="0053154B" w:rsidRDefault="007601DE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453" w:rsidRPr="0053154B" w14:paraId="46069920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4B92" w14:textId="77777777" w:rsidR="00F75453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Игры (творческие, с правилами)</w:t>
            </w:r>
            <w:r w:rsidR="005E066B" w:rsidRPr="0053154B">
              <w:rPr>
                <w:rFonts w:ascii="Times New Roman" w:hAnsi="Times New Roman" w:cs="Times New Roman"/>
                <w:sz w:val="24"/>
                <w:szCs w:val="24"/>
              </w:rPr>
              <w:t xml:space="preserve">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D4DD" w14:textId="77777777" w:rsidR="00F75453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FE4E" w14:textId="77777777" w:rsidR="00F75453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9C8D" w14:textId="77777777" w:rsidR="00F75453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453" w:rsidRPr="0053154B" w14:paraId="16C7C24C" w14:textId="77777777" w:rsidTr="007464CB">
        <w:trPr>
          <w:trHeight w:val="481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2D3A8B" w14:textId="77777777" w:rsidR="00F75453" w:rsidRPr="0053154B" w:rsidRDefault="00F75453" w:rsidP="0053154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</w:rPr>
              <w:t>Беседы-инструктажи</w:t>
            </w:r>
            <w:r w:rsidR="005E066B" w:rsidRPr="0053154B">
              <w:rPr>
                <w:rStyle w:val="c0"/>
                <w:color w:val="000000"/>
              </w:rPr>
              <w:t xml:space="preserve"> по ПДД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2B98C7" w14:textId="77777777" w:rsidR="00F75453" w:rsidRPr="0053154B" w:rsidRDefault="00F75453" w:rsidP="0053154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B932" w14:textId="77777777" w:rsidR="00F75453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A821" w14:textId="77777777" w:rsidR="00F75453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453" w:rsidRPr="0053154B" w14:paraId="5489982A" w14:textId="77777777" w:rsidTr="003D28D5">
        <w:trPr>
          <w:trHeight w:val="44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759BF4" w14:textId="77777777" w:rsidR="00F75453" w:rsidRPr="0053154B" w:rsidRDefault="00F75453" w:rsidP="0053154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</w:rPr>
              <w:t>Чтение художественной литературы</w:t>
            </w:r>
            <w:r w:rsidR="005E066B" w:rsidRPr="0053154B">
              <w:rPr>
                <w:rStyle w:val="c0"/>
                <w:color w:val="000000"/>
              </w:rPr>
              <w:t xml:space="preserve"> по ПДД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EC97EA" w14:textId="77777777" w:rsidR="00F75453" w:rsidRPr="0053154B" w:rsidRDefault="00F75453" w:rsidP="0053154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AF4B" w14:textId="77777777" w:rsidR="00F75453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AE6E" w14:textId="77777777" w:rsidR="00F75453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453" w:rsidRPr="0053154B" w14:paraId="5F9C0D5A" w14:textId="77777777" w:rsidTr="00A60D09">
        <w:trPr>
          <w:trHeight w:val="44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9F53CE" w14:textId="77777777" w:rsidR="00F75453" w:rsidRPr="0053154B" w:rsidRDefault="00F75453" w:rsidP="0053154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</w:rPr>
              <w:lastRenderedPageBreak/>
              <w:t>Игра-путешествие на макете «Знакомство с улицей»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5EE9CB" w14:textId="77777777" w:rsidR="00F75453" w:rsidRPr="0053154B" w:rsidRDefault="00F75453" w:rsidP="0053154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D00F" w14:textId="77777777" w:rsidR="00F75453" w:rsidRPr="0053154B" w:rsidRDefault="00F75453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BBF2" w14:textId="77777777" w:rsidR="00F75453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5453" w:rsidRPr="0053154B" w14:paraId="796D6199" w14:textId="77777777" w:rsidTr="00A902FD">
        <w:trPr>
          <w:trHeight w:val="44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B918C1" w14:textId="77777777" w:rsidR="00F75453" w:rsidRPr="0053154B" w:rsidRDefault="00F75453" w:rsidP="0053154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</w:rPr>
              <w:t>Просмотр обучающих  мультфильмов и презентаций  по ПДД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F75C88" w14:textId="77777777" w:rsidR="00F75453" w:rsidRPr="0053154B" w:rsidRDefault="00F75453" w:rsidP="0053154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C4FE" w14:textId="77777777" w:rsidR="00F75453" w:rsidRPr="0053154B" w:rsidRDefault="00F75453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  <w:p w14:paraId="3D8325AE" w14:textId="77777777" w:rsidR="00F75453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6325" w14:textId="77777777" w:rsidR="00F75453" w:rsidRPr="0053154B" w:rsidRDefault="00F75453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6B" w:rsidRPr="0053154B" w14:paraId="2B803ADA" w14:textId="77777777" w:rsidTr="008F2186">
        <w:trPr>
          <w:trHeight w:val="44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461ECB" w14:textId="77777777" w:rsidR="005E066B" w:rsidRPr="0053154B" w:rsidRDefault="005E066B" w:rsidP="0053154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</w:rPr>
              <w:t>Игры на площадке БДД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184775" w14:textId="77777777" w:rsidR="005E066B" w:rsidRPr="0053154B" w:rsidRDefault="005E066B" w:rsidP="0053154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3B21" w14:textId="77777777" w:rsidR="005E066B" w:rsidRPr="0053154B" w:rsidRDefault="005E066B" w:rsidP="005315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42D7" w14:textId="77777777" w:rsidR="005E066B" w:rsidRPr="0053154B" w:rsidRDefault="005E066B" w:rsidP="005315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6B" w:rsidRPr="0053154B" w14:paraId="4CD92ED8" w14:textId="77777777" w:rsidTr="004E034E">
        <w:trPr>
          <w:trHeight w:val="440"/>
        </w:trPr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5E83B3" w14:textId="77777777" w:rsidR="005E066B" w:rsidRPr="0053154B" w:rsidRDefault="005E066B" w:rsidP="0053154B">
            <w:pPr>
              <w:pStyle w:val="c14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  <w:shd w:val="clear" w:color="auto" w:fill="FFFFFF"/>
              </w:rPr>
              <w:t>Викторина по ПДД «Знатоки правил дорожного движения»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EF674F" w14:textId="77777777" w:rsidR="005E066B" w:rsidRPr="0053154B" w:rsidRDefault="005E066B" w:rsidP="0053154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53154B">
              <w:rPr>
                <w:rStyle w:val="c0"/>
                <w:color w:val="000000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1026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6277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09A" w:rsidRPr="0053154B" w14:paraId="406514F2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F67A" w14:textId="77777777" w:rsidR="00D1609A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Открытые просмотры инсценировок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7047" w14:textId="77777777" w:rsidR="00D1609A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11FC" w14:textId="77777777" w:rsidR="005E066B" w:rsidRPr="0053154B" w:rsidRDefault="005E066B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  <w:p w14:paraId="1578C13F" w14:textId="77777777" w:rsidR="00D1609A" w:rsidRPr="0053154B" w:rsidRDefault="005E066B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596A" w14:textId="77777777" w:rsidR="00D1609A" w:rsidRPr="0053154B" w:rsidRDefault="00D1609A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6B" w:rsidRPr="0053154B" w14:paraId="4BA16C0A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4ECD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тематической недели «Школа дорожных наук»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BB81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2413" w14:textId="77777777" w:rsidR="005E066B" w:rsidRPr="0053154B" w:rsidRDefault="005E066B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4A9AB489" w14:textId="77777777" w:rsidR="005E066B" w:rsidRPr="0053154B" w:rsidRDefault="005E066B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  <w:p w14:paraId="2C0CB81F" w14:textId="77777777" w:rsidR="005E066B" w:rsidRPr="0053154B" w:rsidRDefault="005E066B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5A9E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6B" w:rsidRPr="0053154B" w14:paraId="27251A93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933A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Развлечение «Наш помощник светофор»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D883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D528" w14:textId="77777777" w:rsidR="005E066B" w:rsidRPr="0053154B" w:rsidRDefault="005E066B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  <w:p w14:paraId="4C6248E1" w14:textId="77777777" w:rsidR="005E066B" w:rsidRPr="0053154B" w:rsidRDefault="005E066B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C88F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6B" w:rsidRPr="0053154B" w14:paraId="094B3555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405C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выставки детского творчества по правилам безопасности на дорогах группы старшего дошкольного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E3CA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721B" w14:textId="77777777" w:rsidR="005E066B" w:rsidRPr="0053154B" w:rsidRDefault="005E066B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58B8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C36" w:rsidRPr="0053154B" w14:paraId="3DB18B97" w14:textId="77777777" w:rsidTr="00526C36">
        <w:trPr>
          <w:trHeight w:val="77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B0FB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«Приключения Деда Мороза на улицах города»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6261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EADE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  <w:p w14:paraId="04B0395E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8238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6B" w:rsidRPr="0053154B" w14:paraId="36674DDC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F366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досуги с участием родителей: «Мама, папа, я – пешеходная семья» (младший и средний дошкольный возраст) </w:t>
            </w:r>
          </w:p>
          <w:p w14:paraId="733A7E32" w14:textId="77777777" w:rsidR="005E066B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«Красный! Желтый! Зеленый!» (старший дошкольный возраст)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44D1" w14:textId="77777777" w:rsidR="005E066B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DB1F" w14:textId="77777777" w:rsidR="005E066B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  <w:p w14:paraId="3A96FBE5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4C8B" w14:textId="77777777" w:rsidR="005E066B" w:rsidRPr="0053154B" w:rsidRDefault="005E066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C36" w:rsidRPr="0053154B" w14:paraId="3CCD373A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B0D6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«Движение с уважением!»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D942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98D0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2340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C36" w:rsidRPr="0053154B" w14:paraId="00B507FE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804B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Конкурс плакатов по ПДД «Дорожная азбука» - совместное творчество воспитателей, детей и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7703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B004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6218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C36" w:rsidRPr="0053154B" w14:paraId="266E0C72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4383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Развлечения:</w:t>
            </w:r>
          </w:p>
          <w:p w14:paraId="712AC0D2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«В гости к Светофорику» (2 младшая группа)</w:t>
            </w:r>
          </w:p>
          <w:p w14:paraId="1034217E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«Торопыжка спешит в гости» (средняя группа)</w:t>
            </w:r>
          </w:p>
          <w:p w14:paraId="3AF59326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«На выручку дорожным знакам» (старшая и подготовительная группы)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F15E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97CF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  <w:p w14:paraId="098ED95D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  <w:p w14:paraId="48356D52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C6E5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C36" w:rsidRPr="0053154B" w14:paraId="53FF1934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2F4E" w14:textId="77777777" w:rsidR="00526C36" w:rsidRPr="0053154B" w:rsidRDefault="00526C36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«Необычный светофор» (поделки из природного и бросового 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9E86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56B0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A03D" w14:textId="77777777" w:rsidR="00526C36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334B4AC1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BFF2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Диагностика уровня знаний детей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A1DE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C4B3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AD506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430EC585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A674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Проведение игр занятий на транспортной площадке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8FE6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49A4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DF50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2F7C3D4F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67C5" w14:textId="77777777" w:rsidR="007601DE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Совместное с детьми изготовление атрибутов к играм по ПДД, продуктивная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ABFC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BDF6" w14:textId="77777777" w:rsidR="00D1609A" w:rsidRPr="0053154B" w:rsidRDefault="00D1609A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B50EC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1EE1B2C8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D5CB" w14:textId="77777777" w:rsidR="007601DE" w:rsidRPr="0053154B" w:rsidRDefault="00526C3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Развлечение по ПДД «На улице – не в комнате, о том ребята, помните»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9B46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8DB0" w14:textId="77777777" w:rsidR="00D1609A" w:rsidRPr="0053154B" w:rsidRDefault="00D1609A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  <w:p w14:paraId="5D63A128" w14:textId="77777777" w:rsidR="00D1609A" w:rsidRPr="0053154B" w:rsidRDefault="00D1609A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Инструкторы по ФК</w:t>
            </w:r>
          </w:p>
          <w:p w14:paraId="522A5E10" w14:textId="77777777" w:rsidR="007601DE" w:rsidRPr="0053154B" w:rsidRDefault="00D1609A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602F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115BE5E5" w14:textId="77777777" w:rsidTr="009E0C18">
        <w:trPr>
          <w:trHeight w:val="44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75FA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экскурсий в старших и подготовительных группах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D110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1319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A070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8F49C0" w14:textId="77777777" w:rsidR="00627EF8" w:rsidRPr="0053154B" w:rsidRDefault="00627EF8" w:rsidP="0053154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D1022" w14:textId="77777777" w:rsidR="00627EF8" w:rsidRPr="0053154B" w:rsidRDefault="007528D3" w:rsidP="0053154B">
      <w:pPr>
        <w:pStyle w:val="2"/>
        <w:rPr>
          <w:sz w:val="24"/>
        </w:rPr>
      </w:pPr>
      <w:r w:rsidRPr="0053154B">
        <w:rPr>
          <w:sz w:val="24"/>
        </w:rPr>
        <w:t>Работа с родителями</w:t>
      </w:r>
    </w:p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9"/>
        <w:gridCol w:w="1701"/>
        <w:gridCol w:w="2693"/>
        <w:gridCol w:w="1559"/>
      </w:tblGrid>
      <w:tr w:rsidR="007601DE" w:rsidRPr="0053154B" w14:paraId="59FA5F57" w14:textId="77777777" w:rsidTr="009E0C18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C9D6" w14:textId="77777777" w:rsidR="007601DE" w:rsidRPr="0053154B" w:rsidRDefault="007601DE" w:rsidP="0053154B">
            <w:pPr>
              <w:pStyle w:val="1"/>
              <w:rPr>
                <w:i w:val="0"/>
                <w:sz w:val="24"/>
              </w:rPr>
            </w:pPr>
            <w:r w:rsidRPr="0053154B">
              <w:rPr>
                <w:i w:val="0"/>
                <w:sz w:val="24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D648" w14:textId="77777777" w:rsidR="007601DE" w:rsidRPr="0053154B" w:rsidRDefault="007601DE" w:rsidP="005315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6331" w14:textId="77777777" w:rsidR="007601DE" w:rsidRPr="0053154B" w:rsidRDefault="007601DE" w:rsidP="0053154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433D" w14:textId="77777777" w:rsidR="007601DE" w:rsidRPr="0053154B" w:rsidRDefault="007601DE" w:rsidP="005315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исполнении</w:t>
            </w:r>
          </w:p>
        </w:tc>
      </w:tr>
      <w:tr w:rsidR="007601DE" w:rsidRPr="0053154B" w14:paraId="3BEF20FC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60D2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Групповые родительские собрания (вопрос по безопасности на дорогах)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5EC9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20A9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AC7E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39C" w:rsidRPr="0053154B" w14:paraId="0E52CC79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4643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мероприятиях по предупреждению ДДТТ (игры, конкурсы, экскурсии, пропагандистские акции и т.д.).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5A58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D249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1F26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67B" w:rsidRPr="0053154B" w14:paraId="1556DBA0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055E" w14:textId="77777777" w:rsidR="00F3667B" w:rsidRPr="0053154B" w:rsidRDefault="00F3667B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информационного материала для родителей в раздевалках возрастных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9E99" w14:textId="77777777" w:rsidR="00F3667B" w:rsidRPr="0053154B" w:rsidRDefault="00F3667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6F0" w14:textId="77777777" w:rsidR="00F3667B" w:rsidRPr="0053154B" w:rsidRDefault="00F3667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00B5" w14:textId="77777777" w:rsidR="00F3667B" w:rsidRPr="0053154B" w:rsidRDefault="00F3667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39C" w:rsidRPr="0053154B" w14:paraId="10384A66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41A0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Публикация материалов для родителей на сайте МАДОУ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5FF5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02C2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B4A1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39C" w:rsidRPr="0053154B" w14:paraId="7DA773BB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F096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Консультация «Улица глазами ребенка» (психофизиологические особенности поведения ребенка на дороге)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99EA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5D4D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551F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2A24A623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B550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Разработка памяток для родителей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7297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CAFE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5EB2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46B82D88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4D87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Оформление буклетов в уголке для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1275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C0E2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88A5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DE" w:rsidRPr="0053154B" w14:paraId="2C682E47" w14:textId="77777777" w:rsidTr="009E0C18">
        <w:trPr>
          <w:trHeight w:val="551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A388" w14:textId="77777777" w:rsidR="007601DE" w:rsidRPr="0053154B" w:rsidRDefault="006F08C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</w:t>
            </w:r>
            <w:r w:rsidR="00F3667B" w:rsidRPr="0053154B">
              <w:rPr>
                <w:rFonts w:ascii="Times New Roman" w:hAnsi="Times New Roman" w:cs="Times New Roman"/>
                <w:sz w:val="24"/>
                <w:szCs w:val="24"/>
              </w:rPr>
              <w:t xml:space="preserve"> по ПДД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6C2C" w14:textId="77777777" w:rsidR="007601DE" w:rsidRPr="0053154B" w:rsidRDefault="006F08C6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D708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4245" w14:textId="77777777" w:rsidR="007601DE" w:rsidRPr="0053154B" w:rsidRDefault="007601DE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39C" w:rsidRPr="0053154B" w14:paraId="3212D94C" w14:textId="77777777" w:rsidTr="009E0C18">
        <w:trPr>
          <w:trHeight w:val="551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3222" w14:textId="77777777" w:rsidR="00BF739C" w:rsidRPr="0053154B" w:rsidRDefault="00BF739C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Консультации:  </w:t>
            </w:r>
          </w:p>
          <w:p w14:paraId="08C4221D" w14:textId="77777777" w:rsidR="00BF739C" w:rsidRPr="0053154B" w:rsidRDefault="00BF739C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«Как знакомить детей с правилами дорожного движения;»</w:t>
            </w:r>
          </w:p>
          <w:p w14:paraId="675D6B41" w14:textId="77777777" w:rsidR="00BF739C" w:rsidRPr="0053154B" w:rsidRDefault="00BF739C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 xml:space="preserve"> «Чем опасен гололед»</w:t>
            </w:r>
          </w:p>
          <w:p w14:paraId="05E889B6" w14:textId="77777777" w:rsidR="00BF739C" w:rsidRPr="0053154B" w:rsidRDefault="00BF739C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«Учить безопасности – это важно»</w:t>
            </w:r>
          </w:p>
          <w:p w14:paraId="44F7D093" w14:textId="77777777" w:rsidR="00BF739C" w:rsidRPr="0053154B" w:rsidRDefault="00BF739C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«Как подг</w:t>
            </w:r>
            <w:r w:rsidR="0053154B" w:rsidRPr="0053154B">
              <w:rPr>
                <w:rFonts w:ascii="Times New Roman" w:hAnsi="Times New Roman" w:cs="Times New Roman"/>
                <w:sz w:val="24"/>
                <w:szCs w:val="24"/>
              </w:rPr>
              <w:t>отовить схему «Мой путь в школу</w:t>
            </w: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» для родителей  детей подготовительной  к школе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7FDA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AFF9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E550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39C" w:rsidRPr="0053154B" w14:paraId="3FB74AE3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0B09" w14:textId="77777777" w:rsidR="00BF739C" w:rsidRPr="0053154B" w:rsidRDefault="00BF739C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Оформление папок-передвижек:</w:t>
            </w:r>
          </w:p>
          <w:p w14:paraId="2CDF0441" w14:textId="77777777" w:rsidR="00BF739C" w:rsidRPr="0053154B" w:rsidRDefault="00BF739C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«Дети и дорога»</w:t>
            </w:r>
          </w:p>
          <w:p w14:paraId="02B2FCFF" w14:textId="77777777" w:rsidR="00BF739C" w:rsidRPr="0053154B" w:rsidRDefault="00BF739C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«Фликеры на одежде»</w:t>
            </w:r>
          </w:p>
          <w:p w14:paraId="27A06BC6" w14:textId="77777777" w:rsidR="00BF739C" w:rsidRPr="0053154B" w:rsidRDefault="00BF739C" w:rsidP="005315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«Как правильно перевозить детей в автомобиле»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5A0E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B4BD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6E7B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39C" w:rsidRPr="0053154B" w14:paraId="77781245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B703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рекомендаций /выпуск буклетов/для родителей, об использовании в дальнейшем игровых обучающих ситуаций по закреплению с детьми ПДД в домашних условиях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D20A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D5D3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D3CC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39C" w:rsidRPr="0053154B" w14:paraId="314DEA04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E71D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 «Значение светоотражающих элементов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1BBA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8064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63A7" w14:textId="77777777" w:rsidR="00BF739C" w:rsidRPr="0053154B" w:rsidRDefault="00BF739C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03B67E40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67F5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Консультация на тему: «Ваш ребенок ходит в детский сад».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E6F0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633A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59F8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357CCD0B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1A2C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Оформление стенгазеты «ПДД – это серьезно!»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B0F2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1F23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58C7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0C206AC5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F77D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Памятка: «Правила движения зимой. Средства безопасности в автомобиле».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3DBE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78DE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A421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1E1E849D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CC6CE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Разработка памятки «Родитель-водитель, помни!»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B25D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7859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AAA7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5E09AEB0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3A81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Консультация «Безопасное поведение Вашего ребенка на улицах»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1493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F73C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9C9A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7D8189B8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81C3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Встреча с работниками ГИБДД (Профилактика детского травматизма на дорогах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D7EE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80E1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1326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02C65469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4DDA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Папка – передвижка «Будьте внимательны на улице»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A7B1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291D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0205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2B0940E8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E46A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«Безопасность детей»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66B0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56E9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14EA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0C06AC5B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CD57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Оформление листовок «Пристегни самое дорогое!»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39E6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2EB5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79CC9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0054B137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D0A8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для транспортной площадки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C6AE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A840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6B13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1067999E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4161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Газета «Добрая дорога детства»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FB22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27DC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FAF7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3C7A23BB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0B9A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 ОБЖ детей в летний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FE8A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EE0A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E3C8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52898ABB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9FFD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Консультация «Как переходить улицу с детьми»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8BB2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FCE4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6667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54B" w:rsidRPr="0053154B" w14:paraId="0CD93CDC" w14:textId="77777777" w:rsidTr="009E0C18">
        <w:trPr>
          <w:trHeight w:val="26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17F5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родителей детей подготовительной к школе группы «Создание маршрута первоклашки»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B452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8EF8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5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BBF3" w14:textId="77777777" w:rsidR="0053154B" w:rsidRPr="0053154B" w:rsidRDefault="0053154B" w:rsidP="005315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0086C3" w14:textId="77777777" w:rsidR="00627EF8" w:rsidRPr="0053154B" w:rsidRDefault="00627EF8" w:rsidP="0053154B">
      <w:pPr>
        <w:pStyle w:val="2"/>
        <w:rPr>
          <w:sz w:val="24"/>
        </w:rPr>
      </w:pPr>
    </w:p>
    <w:sectPr w:rsidR="00627EF8" w:rsidRPr="0053154B" w:rsidSect="009E0C18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C6B21"/>
    <w:multiLevelType w:val="multilevel"/>
    <w:tmpl w:val="318C12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D6A"/>
    <w:rsid w:val="00011A38"/>
    <w:rsid w:val="00030FE6"/>
    <w:rsid w:val="000C6778"/>
    <w:rsid w:val="000E7720"/>
    <w:rsid w:val="00160F6A"/>
    <w:rsid w:val="001A3309"/>
    <w:rsid w:val="00212721"/>
    <w:rsid w:val="002B73BB"/>
    <w:rsid w:val="002F0140"/>
    <w:rsid w:val="00305D6A"/>
    <w:rsid w:val="00342DA1"/>
    <w:rsid w:val="00402DBB"/>
    <w:rsid w:val="00454DDF"/>
    <w:rsid w:val="00460406"/>
    <w:rsid w:val="00484E86"/>
    <w:rsid w:val="004C1FD6"/>
    <w:rsid w:val="004E3DA6"/>
    <w:rsid w:val="00526C36"/>
    <w:rsid w:val="0053154B"/>
    <w:rsid w:val="005E066B"/>
    <w:rsid w:val="00617757"/>
    <w:rsid w:val="00627EF8"/>
    <w:rsid w:val="0066138C"/>
    <w:rsid w:val="006C018E"/>
    <w:rsid w:val="006F08C6"/>
    <w:rsid w:val="006F7DA3"/>
    <w:rsid w:val="00733E5D"/>
    <w:rsid w:val="00744732"/>
    <w:rsid w:val="007528D3"/>
    <w:rsid w:val="007601DE"/>
    <w:rsid w:val="007607C7"/>
    <w:rsid w:val="007A7B20"/>
    <w:rsid w:val="00866137"/>
    <w:rsid w:val="008A3C3A"/>
    <w:rsid w:val="009D42FE"/>
    <w:rsid w:val="009E0C18"/>
    <w:rsid w:val="00A15F38"/>
    <w:rsid w:val="00A34C7B"/>
    <w:rsid w:val="00A90CA4"/>
    <w:rsid w:val="00AB020A"/>
    <w:rsid w:val="00AB0D57"/>
    <w:rsid w:val="00AD5A56"/>
    <w:rsid w:val="00BB3C4A"/>
    <w:rsid w:val="00BF03B4"/>
    <w:rsid w:val="00BF739C"/>
    <w:rsid w:val="00D1609A"/>
    <w:rsid w:val="00E62B19"/>
    <w:rsid w:val="00EC4DD4"/>
    <w:rsid w:val="00F3667B"/>
    <w:rsid w:val="00F75453"/>
    <w:rsid w:val="00F8363A"/>
    <w:rsid w:val="00FA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5658B"/>
  <w15:chartTrackingRefBased/>
  <w15:docId w15:val="{8E02EC5F-A2EB-49CA-9317-25AF33A6A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EF8"/>
  </w:style>
  <w:style w:type="paragraph" w:styleId="1">
    <w:name w:val="heading 1"/>
    <w:basedOn w:val="a"/>
    <w:next w:val="a"/>
    <w:link w:val="10"/>
    <w:qFormat/>
    <w:rsid w:val="00627EF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27EF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7EF8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27EF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rsid w:val="00627EF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627E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4E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84E86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BF0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B7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73BB"/>
  </w:style>
  <w:style w:type="paragraph" w:customStyle="1" w:styleId="c14">
    <w:name w:val="c14"/>
    <w:basedOn w:val="a"/>
    <w:rsid w:val="005E0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1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</cp:lastModifiedBy>
  <cp:revision>15</cp:revision>
  <cp:lastPrinted>2019-10-23T11:22:00Z</cp:lastPrinted>
  <dcterms:created xsi:type="dcterms:W3CDTF">2018-09-10T15:53:00Z</dcterms:created>
  <dcterms:modified xsi:type="dcterms:W3CDTF">2020-09-25T12:52:00Z</dcterms:modified>
</cp:coreProperties>
</file>